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A30" w:rsidRDefault="00057F4D" w:rsidP="00057F4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BAEBA" wp14:editId="5F9AD662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6324600" cy="1247775"/>
                <wp:effectExtent l="0" t="0" r="19050" b="2857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2477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7F4D" w:rsidRPr="00B47D4C" w:rsidRDefault="00405FDE" w:rsidP="00AF1FE5">
                            <w:pPr>
                              <w:spacing w:beforeLines="50" w:before="162" w:line="0" w:lineRule="atLeast"/>
                              <w:ind w:leftChars="100" w:left="4960" w:hangingChars="1000" w:hanging="47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8"/>
                                <w:szCs w:val="48"/>
                              </w:rPr>
                              <w:t>教育問題に関する「グループ研究発表</w:t>
                            </w:r>
                            <w:r w:rsidR="00AF1FE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8"/>
                                <w:szCs w:val="48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8"/>
                                <w:szCs w:val="48"/>
                              </w:rPr>
                              <w:t>」</w:t>
                            </w:r>
                            <w:r w:rsidRPr="00405FDE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44"/>
                                <w:szCs w:val="44"/>
                              </w:rPr>
                              <w:t>を行いました</w:t>
                            </w:r>
                            <w:r w:rsidRPr="00405F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 w:rsidR="00AF1FE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4"/>
                                <w:szCs w:val="44"/>
                              </w:rPr>
                              <w:t>３</w:t>
                            </w:r>
                            <w:r w:rsidRPr="00405F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4"/>
                                <w:szCs w:val="44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BAEB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3" o:spid="_x0000_s1026" type="#_x0000_t98" style="position:absolute;left:0;text-align:left;margin-left:0;margin-top:3.75pt;width:498pt;height:98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EIPQIAAHIEAAAOAAAAZHJzL2Uyb0RvYy54bWysVM1u2zAMvg/YOwi6L07c5qdGnKJol2FA&#10;txXo9gCMJMfaZFGTlDjt05eWnSzddhrmgyCK5EfyI+nl9aExbK980GhLPhmNOVNWoNR2W/JvX9fv&#10;FpyFCFaCQatK/qQCv169fbNsXaFyrNFI5RmB2FC0ruR1jK7IsiBq1UAYoVOWlBX6BiKJfptJDy2h&#10;NybLx+NZ1qKXzqNQIdDrXa/kq4RfVUrEL1UVVGSm5JRbTKdP56Y7s9USiq0HV2sxpAH/kEUD2lLQ&#10;E9QdRGA7r/+AarTwGLCKI4FNhlWlhUo1UDWT8W/VPNbgVKqFyAnuRFP4f7Di8/7BMy1LPuPMQkMt&#10;utlFTJFZftHx07pQkNmje/BdhcHdo/gRmMXbGuxW3XiPba1AUlaTzj575dAJgVzZpv2EkuCB4BNV&#10;h8o3HSCRwA6pI0+njqhDZIIeZxf55WxMjROkm+SX8/l8mmJAcXR3PsQPChvWXYgY9PoZbQTzSEwb&#10;k0LB/j7E1B45FAnyO2dVY6jZezBskk8pSpc8FIMx3Y7QqWw0Wq61MUnw282t8YxcS75O3+Aczs2M&#10;ZW3Jr6b5NGXxShfOIcbp+xuEx52VaUg7it8P9wja9HfK0tiB847mvl3xsDkMndugfCL2PfajT6va&#10;k/TMWUtjX/LwcwdecWY+Wurg/DK/mtKeJGGxuCLq/blic6YAK4jtkkfO+utt7Ddr57ze1hRnkuq2&#10;2I1UpeNxOPqchqxpsBPtwxJ2m3MuJ6tfv4rVCwAAAP//AwBQSwMEFAAGAAgAAAAhAKLXutnfAAAA&#10;BgEAAA8AAABkcnMvZG93bnJldi54bWxMj0FLw0AUhO+C/2F5ghdpd43a2phNsYIUehBbFfT2mjyT&#10;YPZt3N006b93PelxmGHmm2w5mlYcyPnGsobLqQJBXNiy4UrD68vj5BaED8gltpZJw5E8LPPTkwzT&#10;0g68pcMuVCKWsE9RQx1Cl0rpi5oM+qntiKP3aZ3BEKWrZOlwiOWmlYlSM2mw4bhQY0cPNRVfu95o&#10;KMLKrecfT+vntz7BzcVqczW8f2t9fjbe34EINIa/MPziR3TII9Pe9lx60WqIR4KG+Q2IaC4Ws6j3&#10;GhJ1rUDmmfyPn/8AAAD//wMAUEsBAi0AFAAGAAgAAAAhALaDOJL+AAAA4QEAABMAAAAAAAAAAAAA&#10;AAAAAAAAAFtDb250ZW50X1R5cGVzXS54bWxQSwECLQAUAAYACAAAACEAOP0h/9YAAACUAQAACwAA&#10;AAAAAAAAAAAAAAAvAQAAX3JlbHMvLnJlbHNQSwECLQAUAAYACAAAACEAxTUBCD0CAAByBAAADgAA&#10;AAAAAAAAAAAAAAAuAgAAZHJzL2Uyb0RvYy54bWxQSwECLQAUAAYACAAAACEAote62d8AAAAGAQAA&#10;DwAAAAAAAAAAAAAAAACXBAAAZHJzL2Rvd25yZXYueG1sUEsFBgAAAAAEAAQA8wAAAKMFAAAAAA==&#10;">
                <v:textbox inset="5.85pt,.7pt,5.85pt,.7pt">
                  <w:txbxContent>
                    <w:p w:rsidR="00057F4D" w:rsidRPr="00B47D4C" w:rsidRDefault="00405FDE" w:rsidP="00AF1FE5">
                      <w:pPr>
                        <w:spacing w:beforeLines="50" w:before="162" w:line="0" w:lineRule="atLeast"/>
                        <w:ind w:leftChars="100" w:left="4960" w:hangingChars="1000" w:hanging="4755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8"/>
                          <w:szCs w:val="48"/>
                        </w:rPr>
                        <w:t>教育問題に関する「グループ研究発表</w:t>
                      </w:r>
                      <w:r w:rsidR="00AF1FE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8"/>
                          <w:szCs w:val="48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8"/>
                          <w:szCs w:val="48"/>
                        </w:rPr>
                        <w:t>」</w:t>
                      </w:r>
                      <w:r w:rsidRPr="00405FDE">
                        <w:rPr>
                          <w:rFonts w:ascii="HG丸ｺﾞｼｯｸM-PRO" w:eastAsia="HG丸ｺﾞｼｯｸM-PRO" w:hAnsi="HG丸ｺﾞｼｯｸM-PRO"/>
                          <w:kern w:val="0"/>
                          <w:sz w:val="44"/>
                          <w:szCs w:val="44"/>
                        </w:rPr>
                        <w:t>を行いました</w:t>
                      </w:r>
                      <w:r w:rsidRPr="00405FD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 w:rsidR="00AF1FE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4"/>
                          <w:szCs w:val="44"/>
                        </w:rPr>
                        <w:t>３</w:t>
                      </w:r>
                      <w:r w:rsidRPr="00405FD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4"/>
                          <w:szCs w:val="44"/>
                        </w:rPr>
                        <w:t>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5A30" w:rsidRDefault="002B5A30" w:rsidP="00057F4D">
      <w:pPr>
        <w:rPr>
          <w:sz w:val="20"/>
          <w:szCs w:val="20"/>
        </w:rPr>
      </w:pPr>
    </w:p>
    <w:p w:rsidR="00057F4D" w:rsidRDefault="00057F4D" w:rsidP="00057F4D">
      <w:pPr>
        <w:rPr>
          <w:sz w:val="20"/>
          <w:szCs w:val="20"/>
        </w:rPr>
      </w:pPr>
    </w:p>
    <w:p w:rsidR="00057F4D" w:rsidRDefault="00057F4D" w:rsidP="00057F4D">
      <w:pPr>
        <w:rPr>
          <w:sz w:val="20"/>
          <w:szCs w:val="20"/>
        </w:rPr>
      </w:pPr>
    </w:p>
    <w:p w:rsidR="00057F4D" w:rsidRDefault="00057F4D" w:rsidP="00057F4D">
      <w:pPr>
        <w:rPr>
          <w:sz w:val="20"/>
          <w:szCs w:val="20"/>
        </w:rPr>
      </w:pPr>
    </w:p>
    <w:p w:rsidR="00057F4D" w:rsidRDefault="00057F4D" w:rsidP="00057F4D">
      <w:pPr>
        <w:spacing w:line="360" w:lineRule="auto"/>
        <w:ind w:firstLineChars="100" w:firstLine="235"/>
        <w:rPr>
          <w:sz w:val="24"/>
        </w:rPr>
      </w:pPr>
    </w:p>
    <w:p w:rsidR="00E94B19" w:rsidRDefault="00C72DBD" w:rsidP="00D11720">
      <w:pPr>
        <w:spacing w:line="400" w:lineRule="exact"/>
        <w:ind w:firstLineChars="100" w:firstLine="235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４</w:t>
      </w:r>
      <w:r w:rsidR="00831FB1">
        <w:rPr>
          <w:rFonts w:ascii="AR P丸ゴシック体M" w:eastAsia="AR P丸ゴシック体M" w:hAnsiTheme="minorHAnsi" w:cstheme="minorBidi" w:hint="eastAsia"/>
          <w:sz w:val="24"/>
        </w:rPr>
        <w:t>月</w:t>
      </w:r>
      <w:r w:rsidR="003A0559">
        <w:rPr>
          <w:rFonts w:ascii="AR P丸ゴシック体M" w:eastAsia="AR P丸ゴシック体M" w:hAnsiTheme="minorHAnsi" w:cstheme="minorBidi" w:hint="eastAsia"/>
          <w:sz w:val="24"/>
        </w:rPr>
        <w:t>２</w:t>
      </w:r>
      <w:r>
        <w:rPr>
          <w:rFonts w:ascii="AR P丸ゴシック体M" w:eastAsia="AR P丸ゴシック体M" w:hAnsiTheme="minorHAnsi" w:cstheme="minorBidi" w:hint="eastAsia"/>
          <w:sz w:val="24"/>
        </w:rPr>
        <w:t>３</w:t>
      </w:r>
      <w:r w:rsidR="00831FB1">
        <w:rPr>
          <w:rFonts w:ascii="AR P丸ゴシック体M" w:eastAsia="AR P丸ゴシック体M" w:hAnsiTheme="minorHAnsi" w:cstheme="minorBidi" w:hint="eastAsia"/>
          <w:sz w:val="24"/>
        </w:rPr>
        <w:t>日(</w:t>
      </w:r>
      <w:r>
        <w:rPr>
          <w:rFonts w:ascii="AR P丸ゴシック体M" w:eastAsia="AR P丸ゴシック体M" w:hAnsiTheme="minorHAnsi" w:cstheme="minorBidi" w:hint="eastAsia"/>
          <w:sz w:val="24"/>
        </w:rPr>
        <w:t>金</w:t>
      </w:r>
      <w:r w:rsidR="00831FB1">
        <w:rPr>
          <w:rFonts w:ascii="AR P丸ゴシック体M" w:eastAsia="AR P丸ゴシック体M" w:hAnsiTheme="minorHAnsi" w:cstheme="minorBidi" w:hint="eastAsia"/>
          <w:sz w:val="24"/>
        </w:rPr>
        <w:t>)教育創造コースの３年生が</w:t>
      </w:r>
      <w:r w:rsidR="00831FB1">
        <w:rPr>
          <w:rFonts w:ascii="AR P丸ゴシック体M" w:eastAsia="AR P丸ゴシック体M" w:hAnsiTheme="minorHAnsi" w:cstheme="minorBidi"/>
          <w:sz w:val="24"/>
        </w:rPr>
        <w:t>、</w:t>
      </w:r>
      <w:r w:rsidR="00125A72">
        <w:rPr>
          <w:rFonts w:ascii="AR P丸ゴシック体M" w:eastAsia="AR P丸ゴシック体M" w:hAnsiTheme="minorHAnsi" w:cstheme="minorBidi" w:hint="eastAsia"/>
          <w:sz w:val="24"/>
        </w:rPr>
        <w:t>教育創造コース</w:t>
      </w:r>
      <w:r w:rsidR="00125A72">
        <w:rPr>
          <w:rFonts w:ascii="AR P丸ゴシック体M" w:eastAsia="AR P丸ゴシック体M" w:hAnsiTheme="minorHAnsi" w:cstheme="minorBidi"/>
          <w:sz w:val="24"/>
        </w:rPr>
        <w:t>の活動の集大成</w:t>
      </w:r>
      <w:r w:rsidR="00125A72">
        <w:rPr>
          <w:rFonts w:ascii="AR P丸ゴシック体M" w:eastAsia="AR P丸ゴシック体M" w:hAnsiTheme="minorHAnsi" w:cstheme="minorBidi" w:hint="eastAsia"/>
          <w:sz w:val="24"/>
        </w:rPr>
        <w:t>となる</w:t>
      </w:r>
      <w:r w:rsidR="00831FB1">
        <w:rPr>
          <w:rFonts w:ascii="AR P丸ゴシック体M" w:eastAsia="AR P丸ゴシック体M" w:hAnsiTheme="minorHAnsi" w:cstheme="minorBidi"/>
          <w:sz w:val="24"/>
        </w:rPr>
        <w:t>グループ研究発表会を</w:t>
      </w:r>
      <w:r w:rsidR="002A7C0F">
        <w:rPr>
          <w:rFonts w:ascii="AR P丸ゴシック体M" w:eastAsia="AR P丸ゴシック体M" w:hAnsiTheme="minorHAnsi" w:cstheme="minorBidi" w:hint="eastAsia"/>
          <w:sz w:val="24"/>
        </w:rPr>
        <w:t>音楽ホールで</w:t>
      </w:r>
      <w:r w:rsidR="00831FB1">
        <w:rPr>
          <w:rFonts w:ascii="AR P丸ゴシック体M" w:eastAsia="AR P丸ゴシック体M" w:hAnsiTheme="minorHAnsi" w:cstheme="minorBidi"/>
          <w:sz w:val="24"/>
        </w:rPr>
        <w:t>行いました。</w:t>
      </w:r>
      <w:r w:rsidR="00A34500">
        <w:rPr>
          <w:rFonts w:ascii="AR P丸ゴシック体M" w:eastAsia="AR P丸ゴシック体M" w:hAnsiTheme="minorHAnsi" w:cstheme="minorBidi" w:hint="eastAsia"/>
          <w:sz w:val="24"/>
        </w:rPr>
        <w:t>生徒達は</w:t>
      </w:r>
      <w:r w:rsidR="00405FDE">
        <w:rPr>
          <w:rFonts w:ascii="AR P丸ゴシック体M" w:eastAsia="AR P丸ゴシック体M" w:hAnsiTheme="minorHAnsi" w:cstheme="minorBidi" w:hint="eastAsia"/>
          <w:sz w:val="24"/>
        </w:rPr>
        <w:t>昨年</w:t>
      </w:r>
      <w:r>
        <w:rPr>
          <w:rFonts w:ascii="AR P丸ゴシック体M" w:eastAsia="AR P丸ゴシック体M" w:hAnsiTheme="minorHAnsi" w:cstheme="minorBidi" w:hint="eastAsia"/>
          <w:sz w:val="24"/>
        </w:rPr>
        <w:t>９月</w:t>
      </w:r>
      <w:r w:rsidR="00405FDE">
        <w:rPr>
          <w:rFonts w:ascii="AR P丸ゴシック体M" w:eastAsia="AR P丸ゴシック体M" w:hAnsiTheme="minorHAnsi" w:cstheme="minorBidi"/>
          <w:sz w:val="24"/>
        </w:rPr>
        <w:t>から</w:t>
      </w:r>
      <w:r>
        <w:rPr>
          <w:rFonts w:ascii="AR P丸ゴシック体M" w:eastAsia="AR P丸ゴシック体M" w:hAnsiTheme="minorHAnsi" w:cstheme="minorBidi" w:hint="eastAsia"/>
          <w:sz w:val="24"/>
        </w:rPr>
        <w:t>３</w:t>
      </w:r>
      <w:r w:rsidR="002765D3">
        <w:rPr>
          <w:rFonts w:ascii="AR P丸ゴシック体M" w:eastAsia="AR P丸ゴシック体M" w:hAnsiTheme="minorHAnsi" w:cstheme="minorBidi" w:hint="eastAsia"/>
          <w:sz w:val="24"/>
        </w:rPr>
        <w:t>・</w:t>
      </w:r>
      <w:r>
        <w:rPr>
          <w:rFonts w:ascii="AR P丸ゴシック体M" w:eastAsia="AR P丸ゴシック体M" w:hAnsiTheme="minorHAnsi" w:cstheme="minorBidi" w:hint="eastAsia"/>
          <w:sz w:val="24"/>
        </w:rPr>
        <w:t>４</w:t>
      </w:r>
      <w:r w:rsidR="00405FDE">
        <w:rPr>
          <w:rFonts w:ascii="AR P丸ゴシック体M" w:eastAsia="AR P丸ゴシック体M" w:hAnsiTheme="minorHAnsi" w:cstheme="minorBidi" w:hint="eastAsia"/>
          <w:sz w:val="24"/>
        </w:rPr>
        <w:t>人</w:t>
      </w:r>
      <w:r w:rsidR="00125A72">
        <w:rPr>
          <w:rFonts w:ascii="AR P丸ゴシック体M" w:eastAsia="AR P丸ゴシック体M" w:hAnsiTheme="minorHAnsi" w:cstheme="minorBidi" w:hint="eastAsia"/>
          <w:sz w:val="24"/>
        </w:rPr>
        <w:t>で</w:t>
      </w:r>
      <w:r w:rsidR="00405FDE">
        <w:rPr>
          <w:rFonts w:ascii="AR P丸ゴシック体M" w:eastAsia="AR P丸ゴシック体M" w:hAnsiTheme="minorHAnsi" w:cstheme="minorBidi" w:hint="eastAsia"/>
          <w:sz w:val="24"/>
        </w:rPr>
        <w:t>班</w:t>
      </w:r>
      <w:r w:rsidR="00A34500">
        <w:rPr>
          <w:rFonts w:ascii="AR P丸ゴシック体M" w:eastAsia="AR P丸ゴシック体M" w:hAnsiTheme="minorHAnsi" w:cstheme="minorBidi" w:hint="eastAsia"/>
          <w:sz w:val="24"/>
        </w:rPr>
        <w:t>を作り</w:t>
      </w:r>
      <w:r w:rsidR="00A34500">
        <w:rPr>
          <w:rFonts w:ascii="AR P丸ゴシック体M" w:eastAsia="AR P丸ゴシック体M" w:hAnsiTheme="minorHAnsi" w:cstheme="minorBidi"/>
          <w:sz w:val="24"/>
        </w:rPr>
        <w:t>、</w:t>
      </w:r>
      <w:r w:rsidR="00405FDE">
        <w:rPr>
          <w:rFonts w:ascii="AR P丸ゴシック体M" w:eastAsia="AR P丸ゴシック体M" w:hAnsiTheme="minorHAnsi" w:cstheme="minorBidi"/>
          <w:sz w:val="24"/>
        </w:rPr>
        <w:t>教育問題に関する</w:t>
      </w:r>
      <w:r w:rsidR="00125A72">
        <w:rPr>
          <w:rFonts w:ascii="AR P丸ゴシック体M" w:eastAsia="AR P丸ゴシック体M" w:hAnsiTheme="minorHAnsi" w:cstheme="minorBidi" w:hint="eastAsia"/>
          <w:sz w:val="24"/>
        </w:rPr>
        <w:t>テーマを設定し、</w:t>
      </w:r>
      <w:r w:rsidR="00405FDE">
        <w:rPr>
          <w:rFonts w:ascii="AR P丸ゴシック体M" w:eastAsia="AR P丸ゴシック体M" w:hAnsiTheme="minorHAnsi" w:cstheme="minorBidi" w:hint="eastAsia"/>
          <w:sz w:val="24"/>
        </w:rPr>
        <w:t>グループ</w:t>
      </w:r>
      <w:r w:rsidR="00125A72">
        <w:rPr>
          <w:rFonts w:ascii="AR P丸ゴシック体M" w:eastAsia="AR P丸ゴシック体M" w:hAnsiTheme="minorHAnsi" w:cstheme="minorBidi" w:hint="eastAsia"/>
          <w:sz w:val="24"/>
        </w:rPr>
        <w:t>で</w:t>
      </w:r>
      <w:r w:rsidR="00405FDE">
        <w:rPr>
          <w:rFonts w:ascii="AR P丸ゴシック体M" w:eastAsia="AR P丸ゴシック体M" w:hAnsiTheme="minorHAnsi" w:cstheme="minorBidi" w:hint="eastAsia"/>
          <w:sz w:val="24"/>
        </w:rPr>
        <w:t>研究を行ってきました。</w:t>
      </w:r>
      <w:r w:rsidR="00AF1FE5">
        <w:rPr>
          <w:rFonts w:ascii="AR P丸ゴシック体M" w:eastAsia="AR P丸ゴシック体M" w:hAnsiTheme="minorHAnsi" w:cstheme="minorBidi" w:hint="eastAsia"/>
          <w:sz w:val="24"/>
        </w:rPr>
        <w:t>今年の１月に</w:t>
      </w:r>
      <w:r w:rsidR="00125A72">
        <w:rPr>
          <w:rFonts w:ascii="AR P丸ゴシック体M" w:eastAsia="AR P丸ゴシック体M" w:hAnsiTheme="minorHAnsi" w:cstheme="minorBidi" w:hint="eastAsia"/>
          <w:sz w:val="24"/>
        </w:rPr>
        <w:t>は</w:t>
      </w:r>
      <w:r w:rsidR="00AF1FE5">
        <w:rPr>
          <w:rFonts w:ascii="AR P丸ゴシック体M" w:eastAsia="AR P丸ゴシック体M" w:hAnsiTheme="minorHAnsi" w:cstheme="minorBidi"/>
          <w:sz w:val="24"/>
        </w:rPr>
        <w:t>中間発表会を行い、</w:t>
      </w:r>
      <w:r w:rsidR="00A34500">
        <w:rPr>
          <w:rFonts w:ascii="AR P丸ゴシック体M" w:eastAsia="AR P丸ゴシック体M" w:hAnsiTheme="minorHAnsi" w:cstheme="minorBidi" w:hint="eastAsia"/>
          <w:sz w:val="24"/>
        </w:rPr>
        <w:t>その後</w:t>
      </w:r>
      <w:r w:rsidR="002765D3">
        <w:rPr>
          <w:rFonts w:ascii="AR P丸ゴシック体M" w:eastAsia="AR P丸ゴシック体M" w:hAnsiTheme="minorHAnsi" w:cstheme="minorBidi" w:hint="eastAsia"/>
          <w:sz w:val="24"/>
        </w:rPr>
        <w:t>、</w:t>
      </w:r>
      <w:r w:rsidR="00125A72">
        <w:rPr>
          <w:rFonts w:ascii="AR P丸ゴシック体M" w:eastAsia="AR P丸ゴシック体M" w:hAnsiTheme="minorHAnsi" w:cstheme="minorBidi" w:hint="eastAsia"/>
          <w:sz w:val="24"/>
        </w:rPr>
        <w:t>香川</w:t>
      </w:r>
      <w:r w:rsidR="00AF1FE5">
        <w:rPr>
          <w:rFonts w:ascii="AR P丸ゴシック体M" w:eastAsia="AR P丸ゴシック体M" w:hAnsiTheme="minorHAnsi" w:cstheme="minorBidi"/>
          <w:sz w:val="24"/>
        </w:rPr>
        <w:t>大学の先生方</w:t>
      </w:r>
      <w:r w:rsidR="00A14215">
        <w:rPr>
          <w:rFonts w:ascii="AR P丸ゴシック体M" w:eastAsia="AR P丸ゴシック体M" w:hAnsiTheme="minorHAnsi" w:cstheme="minorBidi" w:hint="eastAsia"/>
          <w:sz w:val="24"/>
        </w:rPr>
        <w:t>をはじめたくさんの方に</w:t>
      </w:r>
      <w:r w:rsidR="00AF1FE5">
        <w:rPr>
          <w:rFonts w:ascii="AR P丸ゴシック体M" w:eastAsia="AR P丸ゴシック体M" w:hAnsiTheme="minorHAnsi" w:cstheme="minorBidi"/>
          <w:sz w:val="24"/>
        </w:rPr>
        <w:t>アドバイスをいただき</w:t>
      </w:r>
      <w:r w:rsidR="00A34500">
        <w:rPr>
          <w:rFonts w:ascii="AR P丸ゴシック体M" w:eastAsia="AR P丸ゴシック体M" w:hAnsiTheme="minorHAnsi" w:cstheme="minorBidi" w:hint="eastAsia"/>
          <w:sz w:val="24"/>
        </w:rPr>
        <w:t>ながら</w:t>
      </w:r>
      <w:r>
        <w:rPr>
          <w:rFonts w:ascii="AR P丸ゴシック体M" w:eastAsia="AR P丸ゴシック体M" w:hAnsiTheme="minorHAnsi" w:cstheme="minorBidi" w:hint="eastAsia"/>
          <w:sz w:val="24"/>
        </w:rPr>
        <w:t>、</w:t>
      </w:r>
      <w:r w:rsidR="00AF1FE5">
        <w:rPr>
          <w:rFonts w:ascii="AR P丸ゴシック体M" w:eastAsia="AR P丸ゴシック体M" w:hAnsiTheme="minorHAnsi" w:cstheme="minorBidi"/>
          <w:sz w:val="24"/>
        </w:rPr>
        <w:t>研究を進めてきました。</w:t>
      </w:r>
    </w:p>
    <w:tbl>
      <w:tblPr>
        <w:tblStyle w:val="a6"/>
        <w:tblpPr w:leftFromText="142" w:rightFromText="142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425"/>
        <w:gridCol w:w="4987"/>
      </w:tblGrid>
      <w:tr w:rsidR="00A14215" w:rsidTr="00A14215">
        <w:trPr>
          <w:trHeight w:val="400"/>
        </w:trPr>
        <w:tc>
          <w:tcPr>
            <w:tcW w:w="425" w:type="dxa"/>
            <w:vAlign w:val="center"/>
          </w:tcPr>
          <w:p w:rsidR="00A14215" w:rsidRPr="00B721F3" w:rsidRDefault="00A14215" w:rsidP="00A14215">
            <w:pPr>
              <w:spacing w:line="400" w:lineRule="exact"/>
              <w:rPr>
                <w:rFonts w:asciiTheme="minorEastAsia" w:eastAsiaTheme="minorEastAsia" w:hAnsiTheme="minorEastAsia" w:cstheme="minorBidi"/>
                <w:szCs w:val="21"/>
              </w:rPr>
            </w:pPr>
            <w:r w:rsidRPr="00B721F3">
              <w:rPr>
                <w:rFonts w:asciiTheme="minorEastAsia" w:eastAsiaTheme="minorEastAsia" w:hAnsiTheme="minorEastAsia" w:cstheme="minorBidi" w:hint="eastAsia"/>
                <w:szCs w:val="21"/>
              </w:rPr>
              <w:t>班</w:t>
            </w:r>
          </w:p>
        </w:tc>
        <w:tc>
          <w:tcPr>
            <w:tcW w:w="4987" w:type="dxa"/>
            <w:vAlign w:val="center"/>
          </w:tcPr>
          <w:p w:rsidR="00A14215" w:rsidRPr="00B721F3" w:rsidRDefault="00A14215" w:rsidP="00A14215">
            <w:pPr>
              <w:spacing w:line="400" w:lineRule="exact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研究テーマ一覧（３</w:t>
            </w:r>
            <w:r w:rsidRPr="00B721F3">
              <w:rPr>
                <w:rFonts w:asciiTheme="minorEastAsia" w:eastAsiaTheme="minorEastAsia" w:hAnsiTheme="minorEastAsia" w:cstheme="minorBidi" w:hint="eastAsia"/>
                <w:szCs w:val="21"/>
              </w:rPr>
              <w:t>年生）</w:t>
            </w:r>
          </w:p>
        </w:tc>
      </w:tr>
      <w:tr w:rsidR="00A14215" w:rsidTr="00A14215">
        <w:trPr>
          <w:trHeight w:val="400"/>
        </w:trPr>
        <w:tc>
          <w:tcPr>
            <w:tcW w:w="425" w:type="dxa"/>
            <w:vAlign w:val="center"/>
          </w:tcPr>
          <w:p w:rsidR="00A14215" w:rsidRPr="00B721F3" w:rsidRDefault="00A14215" w:rsidP="00A14215">
            <w:pPr>
              <w:spacing w:line="400" w:lineRule="exact"/>
              <w:rPr>
                <w:rFonts w:asciiTheme="minorEastAsia" w:eastAsiaTheme="minorEastAsia" w:hAnsiTheme="minorEastAsia" w:cstheme="minorBidi"/>
                <w:szCs w:val="21"/>
              </w:rPr>
            </w:pPr>
            <w:r w:rsidRPr="00B721F3">
              <w:rPr>
                <w:rFonts w:asciiTheme="minorEastAsia" w:eastAsiaTheme="minorEastAsia" w:hAnsiTheme="minorEastAsia" w:cstheme="minorBidi" w:hint="eastAsia"/>
                <w:szCs w:val="21"/>
              </w:rPr>
              <w:t>１</w:t>
            </w:r>
          </w:p>
        </w:tc>
        <w:tc>
          <w:tcPr>
            <w:tcW w:w="4987" w:type="dxa"/>
            <w:vAlign w:val="center"/>
          </w:tcPr>
          <w:p w:rsidR="00A14215" w:rsidRPr="00471435" w:rsidRDefault="00A14215" w:rsidP="00A14215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 w:rsidRPr="00471435">
              <w:rPr>
                <w:rFonts w:asciiTheme="minorEastAsia" w:hAnsiTheme="minorEastAsia" w:hint="eastAsia"/>
              </w:rPr>
              <w:t>理科が好きになる授業とは</w:t>
            </w:r>
          </w:p>
        </w:tc>
      </w:tr>
      <w:tr w:rsidR="00A14215" w:rsidTr="00A14215">
        <w:trPr>
          <w:trHeight w:val="400"/>
        </w:trPr>
        <w:tc>
          <w:tcPr>
            <w:tcW w:w="425" w:type="dxa"/>
            <w:vAlign w:val="center"/>
          </w:tcPr>
          <w:p w:rsidR="00A14215" w:rsidRPr="00B721F3" w:rsidRDefault="00A14215" w:rsidP="00A14215">
            <w:pPr>
              <w:spacing w:line="400" w:lineRule="exact"/>
              <w:rPr>
                <w:rFonts w:asciiTheme="minorEastAsia" w:eastAsiaTheme="minorEastAsia" w:hAnsiTheme="minorEastAsia" w:cstheme="minorBidi"/>
                <w:szCs w:val="21"/>
              </w:rPr>
            </w:pPr>
            <w:r w:rsidRPr="00B721F3">
              <w:rPr>
                <w:rFonts w:asciiTheme="minorEastAsia" w:eastAsiaTheme="minorEastAsia" w:hAnsiTheme="minorEastAsia" w:cstheme="minorBidi" w:hint="eastAsia"/>
                <w:szCs w:val="21"/>
              </w:rPr>
              <w:t>２</w:t>
            </w:r>
          </w:p>
        </w:tc>
        <w:tc>
          <w:tcPr>
            <w:tcW w:w="4987" w:type="dxa"/>
            <w:vAlign w:val="center"/>
          </w:tcPr>
          <w:p w:rsidR="00A14215" w:rsidRPr="00471435" w:rsidRDefault="00A14215" w:rsidP="00A14215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 w:rsidRPr="00471435">
              <w:rPr>
                <w:rFonts w:asciiTheme="minorEastAsia" w:hAnsiTheme="minorEastAsia" w:hint="eastAsia"/>
                <w:color w:val="000000" w:themeColor="text1"/>
              </w:rPr>
              <w:t>選挙と教育</w:t>
            </w:r>
          </w:p>
        </w:tc>
      </w:tr>
      <w:tr w:rsidR="00A14215" w:rsidTr="00A14215">
        <w:trPr>
          <w:trHeight w:val="400"/>
        </w:trPr>
        <w:tc>
          <w:tcPr>
            <w:tcW w:w="425" w:type="dxa"/>
            <w:vAlign w:val="center"/>
          </w:tcPr>
          <w:p w:rsidR="00A14215" w:rsidRPr="00B721F3" w:rsidRDefault="00A14215" w:rsidP="00A14215">
            <w:pPr>
              <w:spacing w:line="400" w:lineRule="exact"/>
              <w:rPr>
                <w:rFonts w:asciiTheme="minorEastAsia" w:eastAsiaTheme="minorEastAsia" w:hAnsiTheme="minorEastAsia" w:cstheme="minorBidi"/>
                <w:szCs w:val="21"/>
              </w:rPr>
            </w:pPr>
            <w:r w:rsidRPr="00B721F3">
              <w:rPr>
                <w:rFonts w:asciiTheme="minorEastAsia" w:eastAsiaTheme="minorEastAsia" w:hAnsiTheme="minorEastAsia" w:cstheme="minorBidi" w:hint="eastAsia"/>
                <w:szCs w:val="21"/>
              </w:rPr>
              <w:t>３</w:t>
            </w:r>
          </w:p>
        </w:tc>
        <w:tc>
          <w:tcPr>
            <w:tcW w:w="4987" w:type="dxa"/>
            <w:vAlign w:val="center"/>
          </w:tcPr>
          <w:p w:rsidR="00A14215" w:rsidRPr="00471435" w:rsidRDefault="00A14215" w:rsidP="00A14215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 w:rsidRPr="00471435">
              <w:rPr>
                <w:rFonts w:asciiTheme="minorEastAsia" w:hAnsiTheme="minorEastAsia" w:hint="eastAsia"/>
              </w:rPr>
              <w:t>グレーゾーンの子どもたちとの向き合い方</w:t>
            </w:r>
          </w:p>
        </w:tc>
      </w:tr>
      <w:tr w:rsidR="00A14215" w:rsidTr="00A14215">
        <w:trPr>
          <w:trHeight w:val="400"/>
        </w:trPr>
        <w:tc>
          <w:tcPr>
            <w:tcW w:w="425" w:type="dxa"/>
            <w:vAlign w:val="center"/>
          </w:tcPr>
          <w:p w:rsidR="00A14215" w:rsidRPr="00B721F3" w:rsidRDefault="00A14215" w:rsidP="00A14215">
            <w:pPr>
              <w:spacing w:line="400" w:lineRule="exact"/>
              <w:rPr>
                <w:rFonts w:asciiTheme="minorEastAsia" w:eastAsiaTheme="minorEastAsia" w:hAnsiTheme="minorEastAsia" w:cstheme="minorBidi"/>
                <w:szCs w:val="21"/>
              </w:rPr>
            </w:pPr>
            <w:r w:rsidRPr="00B721F3">
              <w:rPr>
                <w:rFonts w:asciiTheme="minorEastAsia" w:eastAsiaTheme="minorEastAsia" w:hAnsiTheme="minorEastAsia" w:cstheme="minorBidi" w:hint="eastAsia"/>
                <w:szCs w:val="21"/>
              </w:rPr>
              <w:t>４</w:t>
            </w:r>
          </w:p>
        </w:tc>
        <w:tc>
          <w:tcPr>
            <w:tcW w:w="4987" w:type="dxa"/>
            <w:vAlign w:val="center"/>
          </w:tcPr>
          <w:p w:rsidR="00A14215" w:rsidRPr="00471435" w:rsidRDefault="00A14215" w:rsidP="00A14215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 w:rsidRPr="00471435">
              <w:rPr>
                <w:rFonts w:asciiTheme="minorEastAsia" w:hAnsiTheme="minorEastAsia" w:hint="eastAsia"/>
              </w:rPr>
              <w:t>発達段階における自己肯定感の推移についての考察</w:t>
            </w:r>
          </w:p>
        </w:tc>
      </w:tr>
      <w:tr w:rsidR="00A14215" w:rsidTr="00A14215">
        <w:trPr>
          <w:trHeight w:val="400"/>
        </w:trPr>
        <w:tc>
          <w:tcPr>
            <w:tcW w:w="425" w:type="dxa"/>
            <w:vAlign w:val="center"/>
          </w:tcPr>
          <w:p w:rsidR="00A14215" w:rsidRPr="00B721F3" w:rsidRDefault="00A14215" w:rsidP="00A14215">
            <w:pPr>
              <w:spacing w:line="400" w:lineRule="exact"/>
              <w:rPr>
                <w:rFonts w:asciiTheme="minorEastAsia" w:eastAsiaTheme="minorEastAsia" w:hAnsiTheme="minorEastAsia" w:cstheme="minorBidi"/>
                <w:szCs w:val="21"/>
              </w:rPr>
            </w:pPr>
            <w:r w:rsidRPr="00B721F3">
              <w:rPr>
                <w:rFonts w:asciiTheme="minorEastAsia" w:eastAsiaTheme="minorEastAsia" w:hAnsiTheme="minorEastAsia" w:cstheme="minorBidi" w:hint="eastAsia"/>
                <w:szCs w:val="21"/>
              </w:rPr>
              <w:t>５</w:t>
            </w:r>
          </w:p>
        </w:tc>
        <w:tc>
          <w:tcPr>
            <w:tcW w:w="4987" w:type="dxa"/>
            <w:vAlign w:val="center"/>
          </w:tcPr>
          <w:p w:rsidR="00A14215" w:rsidRPr="00471435" w:rsidRDefault="00A14215" w:rsidP="00A14215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 w:rsidRPr="00471435">
              <w:rPr>
                <w:rFonts w:asciiTheme="minorEastAsia" w:hAnsiTheme="minorEastAsia" w:hint="eastAsia"/>
              </w:rPr>
              <w:t>障害ってなんだろう？</w:t>
            </w:r>
          </w:p>
        </w:tc>
      </w:tr>
      <w:tr w:rsidR="00A14215" w:rsidTr="00A14215">
        <w:trPr>
          <w:trHeight w:val="400"/>
        </w:trPr>
        <w:tc>
          <w:tcPr>
            <w:tcW w:w="425" w:type="dxa"/>
            <w:vAlign w:val="center"/>
          </w:tcPr>
          <w:p w:rsidR="00A14215" w:rsidRPr="00B721F3" w:rsidRDefault="00A14215" w:rsidP="00A14215">
            <w:pPr>
              <w:spacing w:line="400" w:lineRule="exact"/>
              <w:rPr>
                <w:rFonts w:asciiTheme="minorEastAsia" w:eastAsiaTheme="minorEastAsia" w:hAnsiTheme="minorEastAsia" w:cstheme="minorBidi"/>
                <w:szCs w:val="21"/>
              </w:rPr>
            </w:pPr>
            <w:r w:rsidRPr="00B721F3">
              <w:rPr>
                <w:rFonts w:asciiTheme="minorEastAsia" w:eastAsiaTheme="minorEastAsia" w:hAnsiTheme="minorEastAsia" w:cstheme="minorBidi" w:hint="eastAsia"/>
                <w:szCs w:val="21"/>
              </w:rPr>
              <w:t>６</w:t>
            </w:r>
          </w:p>
        </w:tc>
        <w:tc>
          <w:tcPr>
            <w:tcW w:w="4987" w:type="dxa"/>
            <w:vAlign w:val="center"/>
          </w:tcPr>
          <w:p w:rsidR="00A14215" w:rsidRPr="00471435" w:rsidRDefault="00A14215" w:rsidP="00A14215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 w:rsidRPr="00471435">
              <w:rPr>
                <w:rFonts w:asciiTheme="minorEastAsia" w:hAnsiTheme="minorEastAsia" w:hint="eastAsia"/>
              </w:rPr>
              <w:t>早期英語教育で何が変わるのか？</w:t>
            </w:r>
          </w:p>
        </w:tc>
      </w:tr>
      <w:tr w:rsidR="00A14215" w:rsidTr="00A14215">
        <w:trPr>
          <w:trHeight w:val="400"/>
        </w:trPr>
        <w:tc>
          <w:tcPr>
            <w:tcW w:w="425" w:type="dxa"/>
            <w:vAlign w:val="center"/>
          </w:tcPr>
          <w:p w:rsidR="00A14215" w:rsidRPr="00B721F3" w:rsidRDefault="00A14215" w:rsidP="00A14215">
            <w:pPr>
              <w:spacing w:line="400" w:lineRule="exact"/>
              <w:rPr>
                <w:rFonts w:asciiTheme="minorEastAsia" w:eastAsiaTheme="minorEastAsia" w:hAnsiTheme="minorEastAsia" w:cstheme="minorBidi"/>
                <w:szCs w:val="21"/>
              </w:rPr>
            </w:pPr>
            <w:r w:rsidRPr="00B721F3">
              <w:rPr>
                <w:rFonts w:asciiTheme="minorEastAsia" w:eastAsiaTheme="minorEastAsia" w:hAnsiTheme="minorEastAsia" w:cstheme="minorBidi" w:hint="eastAsia"/>
                <w:szCs w:val="21"/>
              </w:rPr>
              <w:t>７</w:t>
            </w:r>
          </w:p>
        </w:tc>
        <w:tc>
          <w:tcPr>
            <w:tcW w:w="4987" w:type="dxa"/>
            <w:vAlign w:val="center"/>
          </w:tcPr>
          <w:p w:rsidR="00A14215" w:rsidRPr="00471435" w:rsidRDefault="00A14215" w:rsidP="00A14215">
            <w:pPr>
              <w:spacing w:line="300" w:lineRule="exact"/>
              <w:rPr>
                <w:rFonts w:asciiTheme="minorEastAsia" w:hAnsiTheme="minorEastAsia"/>
              </w:rPr>
            </w:pPr>
            <w:r w:rsidRPr="00471435">
              <w:rPr>
                <w:rFonts w:asciiTheme="minorEastAsia" w:hAnsiTheme="minorEastAsia" w:hint="eastAsia"/>
              </w:rPr>
              <w:t>どんな学生も同じ教室で過ごすには？</w:t>
            </w:r>
          </w:p>
        </w:tc>
      </w:tr>
      <w:tr w:rsidR="00A14215" w:rsidTr="00A14215">
        <w:trPr>
          <w:trHeight w:val="400"/>
        </w:trPr>
        <w:tc>
          <w:tcPr>
            <w:tcW w:w="425" w:type="dxa"/>
            <w:vAlign w:val="center"/>
          </w:tcPr>
          <w:p w:rsidR="00A14215" w:rsidRPr="00B721F3" w:rsidRDefault="00A14215" w:rsidP="00A14215">
            <w:pPr>
              <w:spacing w:line="400" w:lineRule="exact"/>
              <w:rPr>
                <w:rFonts w:asciiTheme="minorEastAsia" w:eastAsiaTheme="minorEastAsia" w:hAnsiTheme="minorEastAsia" w:cstheme="minorBidi"/>
                <w:szCs w:val="21"/>
              </w:rPr>
            </w:pPr>
            <w:r w:rsidRPr="00B721F3">
              <w:rPr>
                <w:rFonts w:asciiTheme="minorEastAsia" w:eastAsiaTheme="minorEastAsia" w:hAnsiTheme="minorEastAsia" w:cstheme="minorBidi" w:hint="eastAsia"/>
                <w:szCs w:val="21"/>
              </w:rPr>
              <w:t>８</w:t>
            </w:r>
          </w:p>
        </w:tc>
        <w:tc>
          <w:tcPr>
            <w:tcW w:w="4987" w:type="dxa"/>
            <w:vAlign w:val="center"/>
          </w:tcPr>
          <w:p w:rsidR="00A14215" w:rsidRPr="00471435" w:rsidRDefault="00A14215" w:rsidP="00A14215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 w:rsidRPr="00471435">
              <w:rPr>
                <w:rFonts w:asciiTheme="minorEastAsia" w:hAnsiTheme="minorEastAsia" w:hint="eastAsia"/>
              </w:rPr>
              <w:t>通級を身近に～共生社会を目指して～</w:t>
            </w:r>
          </w:p>
        </w:tc>
      </w:tr>
      <w:tr w:rsidR="00A14215" w:rsidTr="00A14215">
        <w:trPr>
          <w:trHeight w:val="400"/>
        </w:trPr>
        <w:tc>
          <w:tcPr>
            <w:tcW w:w="425" w:type="dxa"/>
            <w:vAlign w:val="center"/>
          </w:tcPr>
          <w:p w:rsidR="00A14215" w:rsidRPr="00B721F3" w:rsidRDefault="00A14215" w:rsidP="00A14215">
            <w:pPr>
              <w:spacing w:line="400" w:lineRule="exact"/>
              <w:rPr>
                <w:rFonts w:asciiTheme="minorEastAsia" w:eastAsiaTheme="minorEastAsia" w:hAnsiTheme="minorEastAsia" w:cstheme="minorBidi"/>
                <w:szCs w:val="21"/>
              </w:rPr>
            </w:pPr>
            <w:r w:rsidRPr="00B721F3">
              <w:rPr>
                <w:rFonts w:asciiTheme="minorEastAsia" w:eastAsiaTheme="minorEastAsia" w:hAnsiTheme="minorEastAsia" w:cstheme="minorBidi" w:hint="eastAsia"/>
                <w:szCs w:val="21"/>
              </w:rPr>
              <w:t>９</w:t>
            </w:r>
          </w:p>
        </w:tc>
        <w:tc>
          <w:tcPr>
            <w:tcW w:w="4987" w:type="dxa"/>
            <w:vAlign w:val="center"/>
          </w:tcPr>
          <w:p w:rsidR="00A14215" w:rsidRPr="00471435" w:rsidRDefault="00A14215" w:rsidP="00A14215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 w:rsidRPr="00471435">
              <w:rPr>
                <w:rFonts w:asciiTheme="minorEastAsia" w:hAnsiTheme="minorEastAsia" w:hint="eastAsia"/>
              </w:rPr>
              <w:t>積極性を生む授業作り</w:t>
            </w:r>
          </w:p>
        </w:tc>
      </w:tr>
      <w:tr w:rsidR="00A14215" w:rsidTr="00A14215">
        <w:trPr>
          <w:trHeight w:val="400"/>
        </w:trPr>
        <w:tc>
          <w:tcPr>
            <w:tcW w:w="425" w:type="dxa"/>
            <w:vAlign w:val="center"/>
          </w:tcPr>
          <w:p w:rsidR="00A14215" w:rsidRPr="00B721F3" w:rsidRDefault="00A14215" w:rsidP="00A14215">
            <w:pPr>
              <w:spacing w:line="400" w:lineRule="exact"/>
              <w:rPr>
                <w:rFonts w:asciiTheme="minorEastAsia" w:eastAsiaTheme="minorEastAsia" w:hAnsiTheme="minorEastAsia" w:cstheme="minorBidi"/>
                <w:szCs w:val="21"/>
              </w:rPr>
            </w:pPr>
            <w:r w:rsidRPr="00B721F3">
              <w:rPr>
                <w:rFonts w:asciiTheme="minorEastAsia" w:eastAsiaTheme="minorEastAsia" w:hAnsiTheme="minorEastAsia" w:cstheme="minorBidi" w:hint="eastAsia"/>
                <w:szCs w:val="21"/>
              </w:rPr>
              <w:t>10</w:t>
            </w:r>
          </w:p>
        </w:tc>
        <w:tc>
          <w:tcPr>
            <w:tcW w:w="4987" w:type="dxa"/>
            <w:tcBorders>
              <w:bottom w:val="single" w:sz="4" w:space="0" w:color="auto"/>
            </w:tcBorders>
            <w:vAlign w:val="center"/>
          </w:tcPr>
          <w:p w:rsidR="00A14215" w:rsidRPr="00471435" w:rsidRDefault="00A14215" w:rsidP="00A14215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 w:rsidRPr="00471435">
              <w:rPr>
                <w:rFonts w:asciiTheme="minorEastAsia" w:hAnsiTheme="minorEastAsia" w:hint="eastAsia"/>
              </w:rPr>
              <w:t>思考力と計算能力の関係</w:t>
            </w:r>
          </w:p>
        </w:tc>
      </w:tr>
    </w:tbl>
    <w:p w:rsidR="003A0559" w:rsidRDefault="003F2B5C" w:rsidP="00C7048A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3696030</wp:posOffset>
            </wp:positionH>
            <wp:positionV relativeFrom="paragraph">
              <wp:posOffset>89535</wp:posOffset>
            </wp:positionV>
            <wp:extent cx="2828925" cy="2124323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0559" w:rsidRDefault="003A0559" w:rsidP="00C7048A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3A0559" w:rsidRDefault="003A0559" w:rsidP="00C7048A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3A0559" w:rsidRDefault="003A0559" w:rsidP="00C7048A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3A0559" w:rsidRDefault="003A0559" w:rsidP="00C7048A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3A0559" w:rsidRDefault="003A0559" w:rsidP="00C7048A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A14215" w:rsidRDefault="00A14215" w:rsidP="00C7048A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A14215" w:rsidRDefault="00A14215" w:rsidP="00C7048A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A14215" w:rsidRDefault="00A14215" w:rsidP="00C7048A">
      <w:pPr>
        <w:spacing w:line="400" w:lineRule="exact"/>
        <w:rPr>
          <w:rFonts w:ascii="AR P丸ゴシック体M" w:eastAsia="AR P丸ゴシック体M" w:hAnsiTheme="minorHAnsi" w:cstheme="minorBidi" w:hint="eastAsia"/>
          <w:sz w:val="24"/>
        </w:rPr>
      </w:pPr>
    </w:p>
    <w:p w:rsidR="0016634A" w:rsidRDefault="003F2B5C" w:rsidP="00215F22">
      <w:pPr>
        <w:spacing w:line="400" w:lineRule="exact"/>
        <w:ind w:firstLineChars="100" w:firstLine="235"/>
        <w:rPr>
          <w:rFonts w:ascii="AR P丸ゴシック体M" w:eastAsia="AR P丸ゴシック体M" w:hAnsiTheme="minorHAnsi" w:cstheme="minorBidi"/>
          <w:sz w:val="24"/>
        </w:rPr>
      </w:pPr>
      <w:r w:rsidRPr="003F2B5C">
        <w:rPr>
          <w:rFonts w:ascii="AR P丸ゴシック体M" w:eastAsia="AR P丸ゴシック体M" w:hAnsiTheme="minorHAnsi" w:cstheme="minorBidi" w:hint="eastAsia"/>
          <w:sz w:val="24"/>
        </w:rPr>
        <w:t>プレゼンテーションソフトを使って</w:t>
      </w:r>
      <w:r w:rsidRPr="003F2B5C">
        <w:rPr>
          <w:rFonts w:ascii="AR P丸ゴシック体M" w:eastAsia="AR P丸ゴシック体M" w:hAnsiTheme="minorHAnsi" w:cstheme="minorBidi"/>
          <w:sz w:val="24"/>
        </w:rPr>
        <w:t>、</w:t>
      </w:r>
      <w:r w:rsidRPr="003F2B5C">
        <w:rPr>
          <w:rFonts w:ascii="AR P丸ゴシック体M" w:eastAsia="AR P丸ゴシック体M" w:hAnsiTheme="minorHAnsi" w:cstheme="minorBidi" w:hint="eastAsia"/>
          <w:sz w:val="24"/>
        </w:rPr>
        <w:t>各</w:t>
      </w:r>
      <w:r w:rsidRPr="003F2B5C">
        <w:rPr>
          <w:rFonts w:ascii="AR P丸ゴシック体M" w:eastAsia="AR P丸ゴシック体M" w:hAnsiTheme="minorHAnsi" w:cstheme="minorBidi"/>
          <w:sz w:val="24"/>
        </w:rPr>
        <w:t>班</w:t>
      </w:r>
    </w:p>
    <w:p w:rsidR="003F2B5C" w:rsidRDefault="003F2B5C" w:rsidP="00215F22">
      <w:pPr>
        <w:spacing w:line="400" w:lineRule="exact"/>
        <w:ind w:firstLineChars="100" w:firstLine="235"/>
        <w:rPr>
          <w:rFonts w:ascii="AR P丸ゴシック体M" w:eastAsia="AR P丸ゴシック体M" w:hAnsiTheme="minorHAnsi" w:cstheme="minorBidi"/>
          <w:color w:val="FF0000"/>
          <w:sz w:val="24"/>
        </w:rPr>
      </w:pPr>
      <w:r w:rsidRPr="003F2B5C">
        <w:rPr>
          <w:rFonts w:ascii="AR P丸ゴシック体M" w:eastAsia="AR P丸ゴシック体M" w:hAnsiTheme="minorHAnsi" w:cstheme="minorBidi"/>
          <w:sz w:val="24"/>
        </w:rPr>
        <w:t>４分間の発表</w:t>
      </w:r>
      <w:r w:rsidRPr="003F2B5C">
        <w:rPr>
          <w:rFonts w:ascii="AR P丸ゴシック体M" w:eastAsia="AR P丸ゴシック体M" w:hAnsiTheme="minorHAnsi" w:cstheme="minorBidi" w:hint="eastAsia"/>
          <w:sz w:val="24"/>
        </w:rPr>
        <w:t>を</w:t>
      </w:r>
      <w:r w:rsidRPr="003F2B5C">
        <w:rPr>
          <w:rFonts w:ascii="AR P丸ゴシック体M" w:eastAsia="AR P丸ゴシック体M" w:hAnsiTheme="minorHAnsi" w:cstheme="minorBidi"/>
          <w:sz w:val="24"/>
        </w:rPr>
        <w:t>行いました。</w:t>
      </w:r>
    </w:p>
    <w:p w:rsidR="00A14215" w:rsidRDefault="00A14215" w:rsidP="00C7048A">
      <w:pPr>
        <w:spacing w:line="400" w:lineRule="exact"/>
        <w:rPr>
          <w:rFonts w:ascii="AR P丸ゴシック体M" w:eastAsia="AR P丸ゴシック体M" w:hAnsiTheme="minorHAnsi" w:cstheme="minorBidi" w:hint="eastAsia"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-47624</wp:posOffset>
            </wp:positionH>
            <wp:positionV relativeFrom="paragraph">
              <wp:posOffset>239395</wp:posOffset>
            </wp:positionV>
            <wp:extent cx="2152650" cy="1616488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92" cy="162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215" w:rsidRDefault="0016634A" w:rsidP="00C7048A">
      <w:pPr>
        <w:spacing w:line="400" w:lineRule="exact"/>
        <w:rPr>
          <w:rFonts w:ascii="AR P丸ゴシック体M" w:eastAsia="AR P丸ゴシック体M" w:hAnsiTheme="minorHAnsi" w:cstheme="minorBidi"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13970</wp:posOffset>
            </wp:positionV>
            <wp:extent cx="1628775" cy="160132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3" t="12871" r="13755" b="495"/>
                    <a:stretch/>
                  </pic:blipFill>
                  <pic:spPr bwMode="auto">
                    <a:xfrm>
                      <a:off x="0" y="0"/>
                      <a:ext cx="1628775" cy="160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13970</wp:posOffset>
            </wp:positionV>
            <wp:extent cx="2324100" cy="1616765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" t="10348" r="6018" b="2924"/>
                    <a:stretch/>
                  </pic:blipFill>
                  <pic:spPr bwMode="auto">
                    <a:xfrm>
                      <a:off x="0" y="0"/>
                      <a:ext cx="2324100" cy="161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500" w:rsidRDefault="00A34500" w:rsidP="0016634A">
      <w:pPr>
        <w:spacing w:line="400" w:lineRule="exact"/>
        <w:rPr>
          <w:rFonts w:ascii="AR P丸ゴシック体M" w:eastAsia="AR P丸ゴシック体M" w:hAnsiTheme="minorHAnsi" w:cstheme="minorBidi"/>
          <w:color w:val="FF0000"/>
          <w:sz w:val="24"/>
        </w:rPr>
      </w:pPr>
    </w:p>
    <w:p w:rsidR="0016634A" w:rsidRDefault="0016634A" w:rsidP="0016634A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16634A" w:rsidRDefault="0016634A" w:rsidP="0016634A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16634A" w:rsidRDefault="0016634A" w:rsidP="0016634A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16634A" w:rsidRDefault="0016634A" w:rsidP="0016634A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16634A" w:rsidRDefault="0016634A" w:rsidP="0016634A">
      <w:pPr>
        <w:spacing w:line="400" w:lineRule="exact"/>
        <w:rPr>
          <w:rFonts w:ascii="AR P丸ゴシック体M" w:eastAsia="AR P丸ゴシック体M" w:hAnsiTheme="minorHAnsi" w:cstheme="minorBidi" w:hint="eastAsia"/>
          <w:sz w:val="24"/>
        </w:rPr>
      </w:pPr>
    </w:p>
    <w:p w:rsidR="00A34500" w:rsidRDefault="00A34500" w:rsidP="00A34500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最後に香川大学教育学部の</w:t>
      </w:r>
      <w:r w:rsidR="00C72DBD">
        <w:rPr>
          <w:rFonts w:ascii="AR P丸ゴシック体M" w:eastAsia="AR P丸ゴシック体M" w:hAnsiTheme="minorHAnsi" w:cstheme="minorBidi" w:hint="eastAsia"/>
          <w:sz w:val="24"/>
        </w:rPr>
        <w:t>小方</w:t>
      </w:r>
      <w:r>
        <w:rPr>
          <w:rFonts w:ascii="AR P丸ゴシック体M" w:eastAsia="AR P丸ゴシック体M" w:hAnsiTheme="minorHAnsi" w:cstheme="minorBidi"/>
          <w:sz w:val="24"/>
        </w:rPr>
        <w:t>先生</w:t>
      </w:r>
      <w:r>
        <w:rPr>
          <w:rFonts w:ascii="AR P丸ゴシック体M" w:eastAsia="AR P丸ゴシック体M" w:hAnsiTheme="minorHAnsi" w:cstheme="minorBidi" w:hint="eastAsia"/>
          <w:sz w:val="24"/>
        </w:rPr>
        <w:t>と</w:t>
      </w:r>
      <w:r>
        <w:rPr>
          <w:rFonts w:ascii="AR P丸ゴシック体M" w:eastAsia="AR P丸ゴシック体M" w:hAnsiTheme="minorHAnsi" w:cstheme="minorBidi"/>
          <w:sz w:val="24"/>
        </w:rPr>
        <w:t>香川県教育</w:t>
      </w:r>
      <w:r>
        <w:rPr>
          <w:rFonts w:ascii="AR P丸ゴシック体M" w:eastAsia="AR P丸ゴシック体M" w:hAnsiTheme="minorHAnsi" w:cstheme="minorBidi" w:hint="eastAsia"/>
          <w:sz w:val="24"/>
        </w:rPr>
        <w:t>委員会</w:t>
      </w:r>
      <w:r>
        <w:rPr>
          <w:rFonts w:ascii="AR P丸ゴシック体M" w:eastAsia="AR P丸ゴシック体M" w:hAnsiTheme="minorHAnsi" w:cstheme="minorBidi"/>
          <w:sz w:val="24"/>
        </w:rPr>
        <w:t>の笠井先生より、</w:t>
      </w:r>
      <w:r>
        <w:rPr>
          <w:rFonts w:ascii="AR P丸ゴシック体M" w:eastAsia="AR P丸ゴシック体M" w:hAnsiTheme="minorHAnsi" w:cstheme="minorBidi" w:hint="eastAsia"/>
          <w:sz w:val="24"/>
        </w:rPr>
        <w:t>講評を</w:t>
      </w:r>
      <w:r>
        <w:rPr>
          <w:rFonts w:ascii="AR P丸ゴシック体M" w:eastAsia="AR P丸ゴシック体M" w:hAnsiTheme="minorHAnsi" w:cstheme="minorBidi"/>
          <w:sz w:val="24"/>
        </w:rPr>
        <w:t>いただきました。</w:t>
      </w:r>
    </w:p>
    <w:p w:rsidR="00A34500" w:rsidRDefault="0016634A" w:rsidP="00A34500">
      <w:pPr>
        <w:spacing w:line="400" w:lineRule="exact"/>
        <w:ind w:firstLineChars="2400" w:firstLine="5652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2352675</wp:posOffset>
                </wp:positionH>
                <wp:positionV relativeFrom="paragraph">
                  <wp:posOffset>163195</wp:posOffset>
                </wp:positionV>
                <wp:extent cx="4162425" cy="1209675"/>
                <wp:effectExtent l="0" t="0" r="28575" b="28575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2096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4A" w:rsidRDefault="00A34500" w:rsidP="00A34500">
                            <w:pPr>
                              <w:jc w:val="left"/>
                              <w:rPr>
                                <w:rFonts w:ascii="AR P丸ゴシック体M" w:eastAsia="AR P丸ゴシック体M" w:hAnsiTheme="minorHAnsi" w:cstheme="minorBidi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Theme="minorHAnsi" w:cstheme="minorBidi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AR P丸ゴシック体M" w:eastAsia="AR P丸ゴシック体M" w:hAnsiTheme="minorHAnsi" w:cstheme="minorBidi"/>
                                <w:sz w:val="24"/>
                              </w:rPr>
                              <w:t>指導いただいた香川大学</w:t>
                            </w:r>
                            <w:r>
                              <w:rPr>
                                <w:rFonts w:ascii="AR P丸ゴシック体M" w:eastAsia="AR P丸ゴシック体M" w:hAnsiTheme="minorHAnsi" w:cstheme="minorBidi" w:hint="eastAsia"/>
                                <w:sz w:val="24"/>
                              </w:rPr>
                              <w:t>教育学部</w:t>
                            </w:r>
                            <w:r>
                              <w:rPr>
                                <w:rFonts w:ascii="AR P丸ゴシック体M" w:eastAsia="AR P丸ゴシック体M" w:hAnsiTheme="minorHAnsi" w:cstheme="minorBidi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Theme="minorHAnsi" w:cstheme="minorBidi" w:hint="eastAsia"/>
                                <w:sz w:val="24"/>
                              </w:rPr>
                              <w:t>先生方、</w:t>
                            </w:r>
                            <w:r w:rsidR="00215F22">
                              <w:rPr>
                                <w:rFonts w:ascii="AR P丸ゴシック体M" w:eastAsia="AR P丸ゴシック体M" w:hAnsiTheme="minorHAnsi" w:cstheme="minorBidi" w:hint="eastAsia"/>
                                <w:sz w:val="24"/>
                              </w:rPr>
                              <w:t>アンケートにご協力いただいた先生方、児童</w:t>
                            </w:r>
                            <w:r w:rsidR="002765D3">
                              <w:rPr>
                                <w:rFonts w:ascii="AR P丸ゴシック体M" w:eastAsia="AR P丸ゴシック体M" w:hAnsiTheme="minorHAnsi" w:cstheme="minorBidi" w:hint="eastAsia"/>
                                <w:sz w:val="24"/>
                              </w:rPr>
                              <w:t>生徒</w:t>
                            </w:r>
                            <w:r w:rsidR="00215F22">
                              <w:rPr>
                                <w:rFonts w:ascii="AR P丸ゴシック体M" w:eastAsia="AR P丸ゴシック体M" w:hAnsiTheme="minorHAnsi" w:cstheme="minorBidi" w:hint="eastAsia"/>
                                <w:sz w:val="24"/>
                              </w:rPr>
                              <w:t>の皆さんをはじめ、研究に関わっていただいたすべての方へ</w:t>
                            </w:r>
                          </w:p>
                          <w:p w:rsidR="00A34500" w:rsidRPr="00215F22" w:rsidRDefault="00215F22" w:rsidP="00A34500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Theme="minorHAnsi" w:cstheme="minorBidi" w:hint="eastAsia"/>
                                <w:sz w:val="24"/>
                              </w:rPr>
                              <w:t xml:space="preserve">　　</w:t>
                            </w:r>
                            <w:r w:rsidR="00A34500" w:rsidRPr="00215F22">
                              <w:rPr>
                                <w:rFonts w:ascii="AR P丸ゴシック体M" w:eastAsia="AR P丸ゴシック体M" w:hAnsiTheme="minorHAnsi" w:cstheme="minorBidi"/>
                                <w:b/>
                                <w:sz w:val="32"/>
                                <w:szCs w:val="32"/>
                              </w:rPr>
                              <w:t>本当にありがとうございました</w:t>
                            </w:r>
                            <w:r w:rsidR="00A34500" w:rsidRPr="00215F22">
                              <w:rPr>
                                <w:rFonts w:ascii="AR P丸ゴシック体M" w:eastAsia="AR P丸ゴシック体M" w:hAnsiTheme="minorHAnsi" w:cstheme="minorBidi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6" o:spid="_x0000_s1027" type="#_x0000_t176" style="position:absolute;left:0;text-align:left;margin-left:185.25pt;margin-top:12.85pt;width:327.75pt;height:95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VHxQIAAJcFAAAOAAAAZHJzL2Uyb0RvYy54bWysVM1uEzEQviPxDpbvdH+UpnTVTRWlCkKq&#10;2ogW9ex4vdkVXtvYTjbhhiIBRy6cOFbixhOAxMOEn9dg7N1sQ8kJkYMzszPzzf+cnC4rjhZMm1KK&#10;FEcHIUZMUJmVYpbi59fjR48xMpaIjHApWIpXzODTwcMHJ7VKWCwLyTOmEYAIk9QqxYW1KgkCQwtW&#10;EXMgFRMgzKWuiAVWz4JMkxrQKx7EYdgPaqkzpSVlxsDXs0aIBx4/zxm1l3lumEU8xRCb9a/279S9&#10;weCEJDNNVFHSNgzyD1FUpBTgtIM6I5aguS7/gqpKqqWRuT2gsgpknpeU+Rwgmyi8l81VQRTzuUBx&#10;jOrKZP4fLL1YTDQqM+hdHyNBKujRZv1hs/68WX/drF9v1reeeJeg719uf3789uPtp1/v3yDQhtLV&#10;yiSAcKUmuuUMkK4Oy1xX7h8yREtf7lVXbra0iMLHXtSPe/EhRhRkURwe948OHWpwZ660sU+YrJAj&#10;UpxzWY8Kou2QW6YFsWzStN7XnizOjW3st3YuBC7cayQvs3HJuWf0bDriGi0IjMV4HMKvdbyjBmE4&#10;08Al2aTlKbvirIF9xnKoHCQSe/d+ZlkHSyhlwvoyeSTQdmY5hNAZRvsMuY3aYFpdZ8b8LHeG4T7D&#10;Pz12Ft6rFLYzrkoh9T6A7EXnudHfZt/k7NK3y+myGRcXo/syldkKRkjLZreMouMSmnVOjJ0QDcsE&#10;awcHwl7C4/qXYtlSGBVSv9r33enDjIMUoxqWM8Xm5ZxohhF/KmD6j6Nez22zZ3qHRzEwelcy3ZWI&#10;eTWS0OgITpGinnT6lm/JXMvqBu7I0HkFEREUfKeYWr1lRrY5GnCJKBsOvRpssCL2XFwp6sBdnd3c&#10;XS9viFbtxFoY9gu5XWSS3JvRRtdZCjmcW5mXfoDv6tp2ALbf70V7qdx52eW91t09HfwGAAD//wMA&#10;UEsDBBQABgAIAAAAIQAGmwn44gAAAAsBAAAPAAAAZHJzL2Rvd25yZXYueG1sTI/BTsMwDIbvSLxD&#10;ZCRuLFlh3ShNpwmB4ABIGyDtmDZeW9E4VZNthafHO8HR9qff358vR9eJAw6h9aRhOlEgkCpvW6o1&#10;fLw/Xi1AhGjIms4TavjGAMvi/Cw3mfVHWuNhE2vBIRQyo6GJsc+kDFWDzoSJ75H4tvODM5HHoZZ2&#10;MEcOd51MlEqlMy3xh8b0eN9g9bXZOw279W35FG5ef7btdvX2WY4L+fD8ovXlxbi6AxFxjH8wnPRZ&#10;HQp2Kv2ebBCdhuu5mjGqIZnNQZwAlaTcruTNNE1AFrn836H4BQAA//8DAFBLAQItABQABgAIAAAA&#10;IQC2gziS/gAAAOEBAAATAAAAAAAAAAAAAAAAAAAAAABbQ29udGVudF9UeXBlc10ueG1sUEsBAi0A&#10;FAAGAAgAAAAhADj9If/WAAAAlAEAAAsAAAAAAAAAAAAAAAAALwEAAF9yZWxzLy5yZWxzUEsBAi0A&#10;FAAGAAgAAAAhAEHC5UfFAgAAlwUAAA4AAAAAAAAAAAAAAAAALgIAAGRycy9lMm9Eb2MueG1sUEsB&#10;Ai0AFAAGAAgAAAAhAAabCfjiAAAACwEAAA8AAAAAAAAAAAAAAAAAHwUAAGRycy9kb3ducmV2Lnht&#10;bFBLBQYAAAAABAAEAPMAAAAuBgAAAAA=&#10;" fillcolor="white [3201]" strokecolor="red" strokeweight="1pt">
                <v:textbox>
                  <w:txbxContent>
                    <w:p w:rsidR="0016634A" w:rsidRDefault="00A34500" w:rsidP="00A34500">
                      <w:pPr>
                        <w:jc w:val="left"/>
                        <w:rPr>
                          <w:rFonts w:ascii="AR P丸ゴシック体M" w:eastAsia="AR P丸ゴシック体M" w:hAnsiTheme="minorHAnsi" w:cstheme="minorBidi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Theme="minorHAnsi" w:cstheme="minorBidi" w:hint="eastAsia"/>
                          <w:sz w:val="24"/>
                        </w:rPr>
                        <w:t>ご</w:t>
                      </w:r>
                      <w:r>
                        <w:rPr>
                          <w:rFonts w:ascii="AR P丸ゴシック体M" w:eastAsia="AR P丸ゴシック体M" w:hAnsiTheme="minorHAnsi" w:cstheme="minorBidi"/>
                          <w:sz w:val="24"/>
                        </w:rPr>
                        <w:t>指導いただいた香川大学</w:t>
                      </w:r>
                      <w:r>
                        <w:rPr>
                          <w:rFonts w:ascii="AR P丸ゴシック体M" w:eastAsia="AR P丸ゴシック体M" w:hAnsiTheme="minorHAnsi" w:cstheme="minorBidi" w:hint="eastAsia"/>
                          <w:sz w:val="24"/>
                        </w:rPr>
                        <w:t>教育学部</w:t>
                      </w:r>
                      <w:r>
                        <w:rPr>
                          <w:rFonts w:ascii="AR P丸ゴシック体M" w:eastAsia="AR P丸ゴシック体M" w:hAnsiTheme="minorHAnsi" w:cstheme="minorBidi"/>
                          <w:sz w:val="24"/>
                        </w:rPr>
                        <w:t>の</w:t>
                      </w:r>
                      <w:r>
                        <w:rPr>
                          <w:rFonts w:ascii="AR P丸ゴシック体M" w:eastAsia="AR P丸ゴシック体M" w:hAnsiTheme="minorHAnsi" w:cstheme="minorBidi" w:hint="eastAsia"/>
                          <w:sz w:val="24"/>
                        </w:rPr>
                        <w:t>先生方、</w:t>
                      </w:r>
                      <w:r w:rsidR="00215F22">
                        <w:rPr>
                          <w:rFonts w:ascii="AR P丸ゴシック体M" w:eastAsia="AR P丸ゴシック体M" w:hAnsiTheme="minorHAnsi" w:cstheme="minorBidi" w:hint="eastAsia"/>
                          <w:sz w:val="24"/>
                        </w:rPr>
                        <w:t>アンケートにご協力いただいた先生方、児童</w:t>
                      </w:r>
                      <w:r w:rsidR="002765D3">
                        <w:rPr>
                          <w:rFonts w:ascii="AR P丸ゴシック体M" w:eastAsia="AR P丸ゴシック体M" w:hAnsiTheme="minorHAnsi" w:cstheme="minorBidi" w:hint="eastAsia"/>
                          <w:sz w:val="24"/>
                        </w:rPr>
                        <w:t>生徒</w:t>
                      </w:r>
                      <w:r w:rsidR="00215F22">
                        <w:rPr>
                          <w:rFonts w:ascii="AR P丸ゴシック体M" w:eastAsia="AR P丸ゴシック体M" w:hAnsiTheme="minorHAnsi" w:cstheme="minorBidi" w:hint="eastAsia"/>
                          <w:sz w:val="24"/>
                        </w:rPr>
                        <w:t>の皆さんをはじめ、研究に関わっていただいたすべての方へ</w:t>
                      </w:r>
                    </w:p>
                    <w:p w:rsidR="00A34500" w:rsidRPr="00215F22" w:rsidRDefault="00215F22" w:rsidP="00A34500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Theme="minorHAnsi" w:cstheme="minorBidi" w:hint="eastAsia"/>
                          <w:sz w:val="24"/>
                        </w:rPr>
                        <w:t xml:space="preserve">　　</w:t>
                      </w:r>
                      <w:r w:rsidR="00A34500" w:rsidRPr="00215F22">
                        <w:rPr>
                          <w:rFonts w:ascii="AR P丸ゴシック体M" w:eastAsia="AR P丸ゴシック体M" w:hAnsiTheme="minorHAnsi" w:cstheme="minorBidi"/>
                          <w:b/>
                          <w:sz w:val="32"/>
                          <w:szCs w:val="32"/>
                        </w:rPr>
                        <w:t>本当にありがとうございました</w:t>
                      </w:r>
                      <w:r w:rsidR="00A34500" w:rsidRPr="00215F22">
                        <w:rPr>
                          <w:rFonts w:ascii="AR P丸ゴシック体M" w:eastAsia="AR P丸ゴシック体M" w:hAnsiTheme="minorHAnsi" w:cstheme="minorBidi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71120</wp:posOffset>
            </wp:positionV>
            <wp:extent cx="914400" cy="17621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78" t="17101" r="20297" b="14127"/>
                    <a:stretch/>
                  </pic:blipFill>
                  <pic:spPr bwMode="auto">
                    <a:xfrm>
                      <a:off x="0" y="0"/>
                      <a:ext cx="914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1155700" cy="1733550"/>
            <wp:effectExtent l="0" t="0" r="635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5" t="21287" r="29740" b="4455"/>
                    <a:stretch/>
                  </pic:blipFill>
                  <pic:spPr bwMode="auto">
                    <a:xfrm>
                      <a:off x="0" y="0"/>
                      <a:ext cx="1155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500" w:rsidRDefault="00A34500" w:rsidP="00A34500">
      <w:pPr>
        <w:spacing w:line="400" w:lineRule="exact"/>
        <w:ind w:firstLineChars="2400" w:firstLine="5652"/>
        <w:rPr>
          <w:rFonts w:ascii="AR P丸ゴシック体M" w:eastAsia="AR P丸ゴシック体M" w:hAnsiTheme="minorHAnsi" w:cstheme="minorBidi"/>
          <w:sz w:val="24"/>
        </w:rPr>
      </w:pPr>
    </w:p>
    <w:p w:rsidR="00A34500" w:rsidRDefault="00A34500" w:rsidP="00A34500">
      <w:pPr>
        <w:spacing w:line="400" w:lineRule="exact"/>
        <w:ind w:firstLineChars="2400" w:firstLine="5652"/>
        <w:rPr>
          <w:rFonts w:ascii="AR P丸ゴシック体M" w:eastAsia="AR P丸ゴシック体M" w:hAnsiTheme="minorHAnsi" w:cstheme="minorBidi"/>
          <w:sz w:val="24"/>
        </w:rPr>
      </w:pPr>
    </w:p>
    <w:p w:rsidR="00A34500" w:rsidRDefault="00A34500" w:rsidP="00A34500">
      <w:pPr>
        <w:spacing w:line="400" w:lineRule="exact"/>
        <w:ind w:firstLineChars="2400" w:firstLine="5652"/>
        <w:rPr>
          <w:rFonts w:ascii="AR P丸ゴシック体M" w:eastAsia="AR P丸ゴシック体M" w:hAnsiTheme="minorHAnsi" w:cstheme="minorBidi"/>
          <w:sz w:val="24"/>
        </w:rPr>
      </w:pPr>
    </w:p>
    <w:p w:rsidR="00A34500" w:rsidRDefault="00A34500" w:rsidP="00A34500">
      <w:pPr>
        <w:spacing w:line="400" w:lineRule="exact"/>
        <w:ind w:firstLineChars="2400" w:firstLine="5652"/>
        <w:rPr>
          <w:rFonts w:ascii="AR P丸ゴシック体M" w:eastAsia="AR P丸ゴシック体M" w:hAnsiTheme="minorHAnsi" w:cstheme="minorBidi"/>
          <w:sz w:val="24"/>
        </w:rPr>
      </w:pPr>
    </w:p>
    <w:p w:rsidR="00215F22" w:rsidRDefault="00215F22" w:rsidP="00215F22">
      <w:pPr>
        <w:spacing w:line="400" w:lineRule="exact"/>
        <w:ind w:firstLineChars="1600" w:firstLine="3768"/>
        <w:rPr>
          <w:rFonts w:ascii="AR P丸ゴシック体M" w:eastAsia="AR P丸ゴシック体M" w:hAnsiTheme="minorHAnsi" w:cstheme="minorBidi"/>
          <w:sz w:val="24"/>
        </w:rPr>
      </w:pPr>
    </w:p>
    <w:p w:rsidR="00215F22" w:rsidRDefault="00A34500" w:rsidP="00215F22">
      <w:pPr>
        <w:spacing w:line="400" w:lineRule="exact"/>
        <w:ind w:firstLineChars="2000" w:firstLine="4710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今後とも</w:t>
      </w:r>
      <w:r>
        <w:rPr>
          <w:rFonts w:ascii="AR P丸ゴシック体M" w:eastAsia="AR P丸ゴシック体M" w:hAnsiTheme="minorHAnsi" w:cstheme="minorBidi"/>
          <w:sz w:val="24"/>
        </w:rPr>
        <w:t>、教育創造コースの</w:t>
      </w:r>
      <w:r>
        <w:rPr>
          <w:rFonts w:ascii="AR P丸ゴシック体M" w:eastAsia="AR P丸ゴシック体M" w:hAnsiTheme="minorHAnsi" w:cstheme="minorBidi" w:hint="eastAsia"/>
          <w:sz w:val="24"/>
        </w:rPr>
        <w:t>生徒達の活動に</w:t>
      </w:r>
      <w:bookmarkStart w:id="0" w:name="_GoBack"/>
      <w:bookmarkEnd w:id="0"/>
    </w:p>
    <w:p w:rsidR="003A0559" w:rsidRDefault="00215F22" w:rsidP="00215F22">
      <w:pPr>
        <w:spacing w:line="400" w:lineRule="exact"/>
        <w:ind w:firstLineChars="2000" w:firstLine="4710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ご</w:t>
      </w:r>
      <w:r w:rsidR="00A34500">
        <w:rPr>
          <w:rFonts w:ascii="AR P丸ゴシック体M" w:eastAsia="AR P丸ゴシック体M" w:hAnsiTheme="minorHAnsi" w:cstheme="minorBidi" w:hint="eastAsia"/>
          <w:sz w:val="24"/>
        </w:rPr>
        <w:t>注目下さい</w:t>
      </w:r>
      <w:r w:rsidR="00766061">
        <w:rPr>
          <w:rFonts w:ascii="AR P丸ゴシック体M" w:eastAsia="AR P丸ゴシック体M" w:hAnsiTheme="minorHAnsi" w:cstheme="minorBidi"/>
          <w:sz w:val="24"/>
        </w:rPr>
        <w:t xml:space="preserve">！！　　</w:t>
      </w:r>
    </w:p>
    <w:p w:rsidR="003C32CC" w:rsidRPr="00193B42" w:rsidRDefault="003C32CC" w:rsidP="00BD03CD">
      <w:pPr>
        <w:spacing w:line="400" w:lineRule="exact"/>
        <w:rPr>
          <w:rFonts w:ascii="AR P丸ゴシック体M" w:eastAsia="AR P丸ゴシック体M" w:hAnsiTheme="minorHAnsi" w:cstheme="minorBidi" w:hint="eastAsia"/>
          <w:sz w:val="24"/>
        </w:rPr>
      </w:pPr>
    </w:p>
    <w:sectPr w:rsidR="003C32CC" w:rsidRPr="00193B42" w:rsidSect="00964B41">
      <w:pgSz w:w="11906" w:h="16838" w:code="9"/>
      <w:pgMar w:top="720" w:right="720" w:bottom="720" w:left="720" w:header="851" w:footer="992" w:gutter="0"/>
      <w:cols w:space="425"/>
      <w:docGrid w:type="linesAndChars" w:linePitch="325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90" w:rsidRDefault="009E2F90" w:rsidP="007223F0">
      <w:r>
        <w:separator/>
      </w:r>
    </w:p>
  </w:endnote>
  <w:endnote w:type="continuationSeparator" w:id="0">
    <w:p w:rsidR="009E2F90" w:rsidRDefault="009E2F90" w:rsidP="0072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90" w:rsidRDefault="009E2F90" w:rsidP="007223F0">
      <w:r>
        <w:separator/>
      </w:r>
    </w:p>
  </w:footnote>
  <w:footnote w:type="continuationSeparator" w:id="0">
    <w:p w:rsidR="009E2F90" w:rsidRDefault="009E2F90" w:rsidP="00722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5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0C"/>
    <w:rsid w:val="00000BA3"/>
    <w:rsid w:val="000054E1"/>
    <w:rsid w:val="000179E2"/>
    <w:rsid w:val="000233F2"/>
    <w:rsid w:val="00025C3A"/>
    <w:rsid w:val="00027486"/>
    <w:rsid w:val="0004071C"/>
    <w:rsid w:val="00050C2B"/>
    <w:rsid w:val="00050D51"/>
    <w:rsid w:val="00057F4D"/>
    <w:rsid w:val="00071C17"/>
    <w:rsid w:val="000772AE"/>
    <w:rsid w:val="00085E3D"/>
    <w:rsid w:val="00087153"/>
    <w:rsid w:val="000932A2"/>
    <w:rsid w:val="000A2A67"/>
    <w:rsid w:val="000C0754"/>
    <w:rsid w:val="000D347B"/>
    <w:rsid w:val="000F1256"/>
    <w:rsid w:val="000F12E1"/>
    <w:rsid w:val="000F69CE"/>
    <w:rsid w:val="000F71AB"/>
    <w:rsid w:val="00102A30"/>
    <w:rsid w:val="00102F04"/>
    <w:rsid w:val="00107B46"/>
    <w:rsid w:val="00113648"/>
    <w:rsid w:val="001140CD"/>
    <w:rsid w:val="001251A4"/>
    <w:rsid w:val="00125A72"/>
    <w:rsid w:val="001335EB"/>
    <w:rsid w:val="00134ADC"/>
    <w:rsid w:val="001442C0"/>
    <w:rsid w:val="0014780D"/>
    <w:rsid w:val="001501D2"/>
    <w:rsid w:val="00153F33"/>
    <w:rsid w:val="0016634A"/>
    <w:rsid w:val="001735E8"/>
    <w:rsid w:val="0018344B"/>
    <w:rsid w:val="00191E39"/>
    <w:rsid w:val="00193B42"/>
    <w:rsid w:val="001A07E2"/>
    <w:rsid w:val="001B6AAC"/>
    <w:rsid w:val="001B7876"/>
    <w:rsid w:val="001C6263"/>
    <w:rsid w:val="001D2A25"/>
    <w:rsid w:val="001D498C"/>
    <w:rsid w:val="001E2575"/>
    <w:rsid w:val="001F1B70"/>
    <w:rsid w:val="00204B0B"/>
    <w:rsid w:val="00205A56"/>
    <w:rsid w:val="00215F0B"/>
    <w:rsid w:val="00215F22"/>
    <w:rsid w:val="00232A23"/>
    <w:rsid w:val="002348CB"/>
    <w:rsid w:val="00250E56"/>
    <w:rsid w:val="00264603"/>
    <w:rsid w:val="00264A35"/>
    <w:rsid w:val="002739B5"/>
    <w:rsid w:val="00273D6D"/>
    <w:rsid w:val="002765D3"/>
    <w:rsid w:val="00286D58"/>
    <w:rsid w:val="00291CEF"/>
    <w:rsid w:val="002A2EF3"/>
    <w:rsid w:val="002A7C0F"/>
    <w:rsid w:val="002B287B"/>
    <w:rsid w:val="002B5A30"/>
    <w:rsid w:val="002B7E75"/>
    <w:rsid w:val="002C724E"/>
    <w:rsid w:val="002D429C"/>
    <w:rsid w:val="002E2680"/>
    <w:rsid w:val="002F5B43"/>
    <w:rsid w:val="00310157"/>
    <w:rsid w:val="00310412"/>
    <w:rsid w:val="00316CEE"/>
    <w:rsid w:val="003468AA"/>
    <w:rsid w:val="00354411"/>
    <w:rsid w:val="003566AE"/>
    <w:rsid w:val="0037219E"/>
    <w:rsid w:val="00382C6B"/>
    <w:rsid w:val="00384EDB"/>
    <w:rsid w:val="003937E9"/>
    <w:rsid w:val="003A0559"/>
    <w:rsid w:val="003A30EC"/>
    <w:rsid w:val="003B7026"/>
    <w:rsid w:val="003C0418"/>
    <w:rsid w:val="003C05DF"/>
    <w:rsid w:val="003C32CC"/>
    <w:rsid w:val="003C7403"/>
    <w:rsid w:val="003D0383"/>
    <w:rsid w:val="003D48EA"/>
    <w:rsid w:val="003E22D1"/>
    <w:rsid w:val="003E5A22"/>
    <w:rsid w:val="003F2B5C"/>
    <w:rsid w:val="003F5970"/>
    <w:rsid w:val="003F6469"/>
    <w:rsid w:val="00405FDE"/>
    <w:rsid w:val="004067E5"/>
    <w:rsid w:val="00413BB8"/>
    <w:rsid w:val="00415A93"/>
    <w:rsid w:val="004301DC"/>
    <w:rsid w:val="0043344A"/>
    <w:rsid w:val="004546CC"/>
    <w:rsid w:val="004631EE"/>
    <w:rsid w:val="0047027F"/>
    <w:rsid w:val="00475412"/>
    <w:rsid w:val="00477848"/>
    <w:rsid w:val="00486DE8"/>
    <w:rsid w:val="004C2583"/>
    <w:rsid w:val="004D5401"/>
    <w:rsid w:val="004E205B"/>
    <w:rsid w:val="004E31F1"/>
    <w:rsid w:val="004F0BDC"/>
    <w:rsid w:val="00501C47"/>
    <w:rsid w:val="00503907"/>
    <w:rsid w:val="00503C49"/>
    <w:rsid w:val="00510F54"/>
    <w:rsid w:val="00522A9D"/>
    <w:rsid w:val="0053194A"/>
    <w:rsid w:val="0054217A"/>
    <w:rsid w:val="005545DC"/>
    <w:rsid w:val="00555617"/>
    <w:rsid w:val="005667D1"/>
    <w:rsid w:val="00566A4A"/>
    <w:rsid w:val="00595AFF"/>
    <w:rsid w:val="005A7860"/>
    <w:rsid w:val="005E261D"/>
    <w:rsid w:val="005E56FA"/>
    <w:rsid w:val="005F11AD"/>
    <w:rsid w:val="005F6DE4"/>
    <w:rsid w:val="0060581E"/>
    <w:rsid w:val="0061365D"/>
    <w:rsid w:val="00621CEE"/>
    <w:rsid w:val="006224E6"/>
    <w:rsid w:val="00622C0F"/>
    <w:rsid w:val="00626DBB"/>
    <w:rsid w:val="00645468"/>
    <w:rsid w:val="00656EDF"/>
    <w:rsid w:val="006620CB"/>
    <w:rsid w:val="0066665B"/>
    <w:rsid w:val="00670785"/>
    <w:rsid w:val="0067552F"/>
    <w:rsid w:val="00681A62"/>
    <w:rsid w:val="00686BB9"/>
    <w:rsid w:val="006A0722"/>
    <w:rsid w:val="006A2B2B"/>
    <w:rsid w:val="006A2BB2"/>
    <w:rsid w:val="006D40E0"/>
    <w:rsid w:val="006D6D4F"/>
    <w:rsid w:val="006E6E17"/>
    <w:rsid w:val="006F4C2D"/>
    <w:rsid w:val="007034F8"/>
    <w:rsid w:val="007038D4"/>
    <w:rsid w:val="007223F0"/>
    <w:rsid w:val="00727252"/>
    <w:rsid w:val="00727F1D"/>
    <w:rsid w:val="0074043C"/>
    <w:rsid w:val="00766061"/>
    <w:rsid w:val="00787878"/>
    <w:rsid w:val="0079036C"/>
    <w:rsid w:val="00790696"/>
    <w:rsid w:val="00792C9F"/>
    <w:rsid w:val="0079572D"/>
    <w:rsid w:val="007A2AC3"/>
    <w:rsid w:val="007A6264"/>
    <w:rsid w:val="007B690F"/>
    <w:rsid w:val="007C1948"/>
    <w:rsid w:val="007C39B6"/>
    <w:rsid w:val="007C57C6"/>
    <w:rsid w:val="007D4E12"/>
    <w:rsid w:val="007D6CB4"/>
    <w:rsid w:val="00821572"/>
    <w:rsid w:val="00821847"/>
    <w:rsid w:val="00824A3A"/>
    <w:rsid w:val="00831FB1"/>
    <w:rsid w:val="00832183"/>
    <w:rsid w:val="00870B7A"/>
    <w:rsid w:val="0089630F"/>
    <w:rsid w:val="008B1683"/>
    <w:rsid w:val="008B4156"/>
    <w:rsid w:val="008B46B8"/>
    <w:rsid w:val="008C0EDA"/>
    <w:rsid w:val="008C790D"/>
    <w:rsid w:val="008F3F85"/>
    <w:rsid w:val="00906CA6"/>
    <w:rsid w:val="00914603"/>
    <w:rsid w:val="009255EC"/>
    <w:rsid w:val="0094518E"/>
    <w:rsid w:val="00954310"/>
    <w:rsid w:val="00960499"/>
    <w:rsid w:val="00962552"/>
    <w:rsid w:val="00964B41"/>
    <w:rsid w:val="0098675B"/>
    <w:rsid w:val="00995B4D"/>
    <w:rsid w:val="009A6975"/>
    <w:rsid w:val="009B4C2C"/>
    <w:rsid w:val="009C048B"/>
    <w:rsid w:val="009C26FB"/>
    <w:rsid w:val="009C5463"/>
    <w:rsid w:val="009E1986"/>
    <w:rsid w:val="009E2F90"/>
    <w:rsid w:val="009E6043"/>
    <w:rsid w:val="00A07194"/>
    <w:rsid w:val="00A14215"/>
    <w:rsid w:val="00A27B1C"/>
    <w:rsid w:val="00A34500"/>
    <w:rsid w:val="00A37788"/>
    <w:rsid w:val="00A664DD"/>
    <w:rsid w:val="00A84C69"/>
    <w:rsid w:val="00A8566B"/>
    <w:rsid w:val="00A906D8"/>
    <w:rsid w:val="00A92FB7"/>
    <w:rsid w:val="00AA548E"/>
    <w:rsid w:val="00AB2EF7"/>
    <w:rsid w:val="00AB5335"/>
    <w:rsid w:val="00AB7AE9"/>
    <w:rsid w:val="00AC00A8"/>
    <w:rsid w:val="00AC2CD5"/>
    <w:rsid w:val="00AC5A8E"/>
    <w:rsid w:val="00AC5E4F"/>
    <w:rsid w:val="00AD1225"/>
    <w:rsid w:val="00AD3944"/>
    <w:rsid w:val="00AE3274"/>
    <w:rsid w:val="00AF1FE5"/>
    <w:rsid w:val="00B15313"/>
    <w:rsid w:val="00B21E50"/>
    <w:rsid w:val="00B3038A"/>
    <w:rsid w:val="00B33FC7"/>
    <w:rsid w:val="00B47D4C"/>
    <w:rsid w:val="00B56263"/>
    <w:rsid w:val="00B56B5F"/>
    <w:rsid w:val="00B645E6"/>
    <w:rsid w:val="00B721F3"/>
    <w:rsid w:val="00B76983"/>
    <w:rsid w:val="00B9449B"/>
    <w:rsid w:val="00BA4B1A"/>
    <w:rsid w:val="00BB4E7C"/>
    <w:rsid w:val="00BC02F1"/>
    <w:rsid w:val="00BC521E"/>
    <w:rsid w:val="00BD03CD"/>
    <w:rsid w:val="00BD3F48"/>
    <w:rsid w:val="00BD5B5A"/>
    <w:rsid w:val="00BF442B"/>
    <w:rsid w:val="00BF6753"/>
    <w:rsid w:val="00C10D8E"/>
    <w:rsid w:val="00C12EBC"/>
    <w:rsid w:val="00C17EE4"/>
    <w:rsid w:val="00C23B03"/>
    <w:rsid w:val="00C2494F"/>
    <w:rsid w:val="00C32017"/>
    <w:rsid w:val="00C420C5"/>
    <w:rsid w:val="00C42A9F"/>
    <w:rsid w:val="00C470C0"/>
    <w:rsid w:val="00C51A63"/>
    <w:rsid w:val="00C7048A"/>
    <w:rsid w:val="00C7245E"/>
    <w:rsid w:val="00C72DBD"/>
    <w:rsid w:val="00C72E5D"/>
    <w:rsid w:val="00C73123"/>
    <w:rsid w:val="00C8024C"/>
    <w:rsid w:val="00C9722A"/>
    <w:rsid w:val="00CA356D"/>
    <w:rsid w:val="00CB6E7E"/>
    <w:rsid w:val="00CB7ED8"/>
    <w:rsid w:val="00CC59C8"/>
    <w:rsid w:val="00CD7141"/>
    <w:rsid w:val="00CE3659"/>
    <w:rsid w:val="00CE3F11"/>
    <w:rsid w:val="00D0227F"/>
    <w:rsid w:val="00D04FD4"/>
    <w:rsid w:val="00D11720"/>
    <w:rsid w:val="00D209D8"/>
    <w:rsid w:val="00D448AF"/>
    <w:rsid w:val="00D44BAD"/>
    <w:rsid w:val="00D465A8"/>
    <w:rsid w:val="00D468EC"/>
    <w:rsid w:val="00D51972"/>
    <w:rsid w:val="00D61C73"/>
    <w:rsid w:val="00D62AA6"/>
    <w:rsid w:val="00D64D70"/>
    <w:rsid w:val="00D65AE9"/>
    <w:rsid w:val="00D65C49"/>
    <w:rsid w:val="00D72DCA"/>
    <w:rsid w:val="00D750CF"/>
    <w:rsid w:val="00D826B5"/>
    <w:rsid w:val="00D8346C"/>
    <w:rsid w:val="00D84CF2"/>
    <w:rsid w:val="00D86E91"/>
    <w:rsid w:val="00D9194D"/>
    <w:rsid w:val="00DA74D0"/>
    <w:rsid w:val="00DB5910"/>
    <w:rsid w:val="00DC5BC3"/>
    <w:rsid w:val="00DC5C42"/>
    <w:rsid w:val="00DD671B"/>
    <w:rsid w:val="00DE7404"/>
    <w:rsid w:val="00DF0C26"/>
    <w:rsid w:val="00DF209B"/>
    <w:rsid w:val="00DF6AB6"/>
    <w:rsid w:val="00E01779"/>
    <w:rsid w:val="00E019AA"/>
    <w:rsid w:val="00E06EB7"/>
    <w:rsid w:val="00E1731B"/>
    <w:rsid w:val="00E2676C"/>
    <w:rsid w:val="00E31662"/>
    <w:rsid w:val="00E42AAD"/>
    <w:rsid w:val="00E42D8E"/>
    <w:rsid w:val="00E6369D"/>
    <w:rsid w:val="00E6550C"/>
    <w:rsid w:val="00E82291"/>
    <w:rsid w:val="00E84F71"/>
    <w:rsid w:val="00E94B19"/>
    <w:rsid w:val="00E967E8"/>
    <w:rsid w:val="00EA6407"/>
    <w:rsid w:val="00EB0C10"/>
    <w:rsid w:val="00EB15A5"/>
    <w:rsid w:val="00EB5755"/>
    <w:rsid w:val="00EC6B62"/>
    <w:rsid w:val="00ED231C"/>
    <w:rsid w:val="00ED30CA"/>
    <w:rsid w:val="00EE3025"/>
    <w:rsid w:val="00F30D23"/>
    <w:rsid w:val="00F42B40"/>
    <w:rsid w:val="00F46CDE"/>
    <w:rsid w:val="00F47B0E"/>
    <w:rsid w:val="00F62B71"/>
    <w:rsid w:val="00F64714"/>
    <w:rsid w:val="00F82DD4"/>
    <w:rsid w:val="00FA3E57"/>
    <w:rsid w:val="00FA758E"/>
    <w:rsid w:val="00FC59F9"/>
    <w:rsid w:val="00FE7924"/>
    <w:rsid w:val="00FF0F15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F79FD"/>
  <w15:chartTrackingRefBased/>
  <w15:docId w15:val="{1258A4E4-9D82-4226-96BE-D30070A8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C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550C"/>
  </w:style>
  <w:style w:type="paragraph" w:styleId="a4">
    <w:name w:val="Note Heading"/>
    <w:basedOn w:val="a"/>
    <w:next w:val="a"/>
    <w:rsid w:val="003E5A22"/>
    <w:pPr>
      <w:jc w:val="center"/>
    </w:pPr>
  </w:style>
  <w:style w:type="character" w:styleId="a5">
    <w:name w:val="Hyperlink"/>
    <w:rsid w:val="003E5A22"/>
    <w:rPr>
      <w:color w:val="0000FF"/>
      <w:u w:val="single"/>
    </w:rPr>
  </w:style>
  <w:style w:type="table" w:styleId="a6">
    <w:name w:val="Table Grid"/>
    <w:basedOn w:val="a1"/>
    <w:rsid w:val="00D65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22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223F0"/>
    <w:rPr>
      <w:kern w:val="2"/>
      <w:sz w:val="21"/>
      <w:szCs w:val="24"/>
    </w:rPr>
  </w:style>
  <w:style w:type="paragraph" w:styleId="a9">
    <w:name w:val="footer"/>
    <w:basedOn w:val="a"/>
    <w:link w:val="aa"/>
    <w:rsid w:val="007223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223F0"/>
    <w:rPr>
      <w:kern w:val="2"/>
      <w:sz w:val="21"/>
      <w:szCs w:val="24"/>
    </w:rPr>
  </w:style>
  <w:style w:type="paragraph" w:styleId="ab">
    <w:name w:val="Balloon Text"/>
    <w:basedOn w:val="a"/>
    <w:semiHidden/>
    <w:rsid w:val="00D8346C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1364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harCarCarChar">
    <w:name w:val="Char Car Car Char"/>
    <w:basedOn w:val="a"/>
    <w:rsid w:val="00E967E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442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いとめ</dc:creator>
  <cp:keywords/>
  <cp:lastModifiedBy>k52982</cp:lastModifiedBy>
  <cp:revision>48</cp:revision>
  <cp:lastPrinted>2021-04-23T11:22:00Z</cp:lastPrinted>
  <dcterms:created xsi:type="dcterms:W3CDTF">2016-11-05T04:47:00Z</dcterms:created>
  <dcterms:modified xsi:type="dcterms:W3CDTF">2021-04-23T11:31:00Z</dcterms:modified>
</cp:coreProperties>
</file>